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844E">
      <w:pPr>
        <w:snapToGrid w:val="0"/>
        <w:spacing w:line="580" w:lineRule="exact"/>
        <w:jc w:val="lef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F8210F9">
      <w:pPr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 w14:paraId="4B5E4EEB"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山东省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股权联动支持地方重大科技</w:t>
      </w:r>
      <w:r>
        <w:rPr>
          <w:rFonts w:hint="eastAsia" w:ascii="方正小标宋简体" w:eastAsia="方正小标宋简体"/>
          <w:bCs/>
          <w:sz w:val="52"/>
          <w:szCs w:val="52"/>
        </w:rPr>
        <w:t>项目</w:t>
      </w:r>
    </w:p>
    <w:p w14:paraId="54B90364"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申报书</w:t>
      </w:r>
    </w:p>
    <w:p w14:paraId="25842934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0063E49D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535400F5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38D26C6F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6D3E4993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4C33CF84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7299FE81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35F28E00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588711F7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621120B9"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申报项目：</w:t>
      </w:r>
    </w:p>
    <w:p w14:paraId="572FC395"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6A74711B"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申报单位：</w:t>
      </w:r>
    </w:p>
    <w:p w14:paraId="44A0ED09"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0368B31E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3EE2FDEF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102EC1A0">
      <w:pPr>
        <w:snapToGrid w:val="0"/>
        <w:spacing w:line="58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山东省科学技术厅制</w:t>
      </w:r>
    </w:p>
    <w:p w14:paraId="7C0EEEFC">
      <w:pPr>
        <w:snapToGrid w:val="0"/>
        <w:spacing w:line="580" w:lineRule="exact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11月</w:t>
      </w:r>
    </w:p>
    <w:p w14:paraId="297FAB63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一、申报单位基本信息</w:t>
      </w:r>
    </w:p>
    <w:p w14:paraId="02DD5CD8"/>
    <w:tbl>
      <w:tblPr>
        <w:tblStyle w:val="4"/>
        <w:tblW w:w="9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98"/>
        <w:gridCol w:w="878"/>
        <w:gridCol w:w="1959"/>
        <w:gridCol w:w="2956"/>
      </w:tblGrid>
      <w:tr w14:paraId="15B3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006D8B39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企业名称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 w14:paraId="418C082B"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4B30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1446040E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统一社会信用</w:t>
            </w:r>
          </w:p>
          <w:p w14:paraId="56562FFF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代码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 w14:paraId="0611F0AA"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654F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57B55A75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注册地址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 w14:paraId="34423301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   </w:t>
            </w:r>
          </w:p>
        </w:tc>
      </w:tr>
      <w:tr w14:paraId="2056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3E0AE242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法人代表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14:paraId="4FC81DF8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20703102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296230D6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5F1B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18549F93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项目联系人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14:paraId="2BCA501B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636C947E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联系方式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797582BF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0961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48C6259A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企业注册资金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14:paraId="62661129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69EA5A60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实收资本金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61B89D12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14CA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272CBCC9"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  <w:t>企业类型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 w14:paraId="7CEFEE7D"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高端人才领衔创办的企业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 高成长型高新技术企业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>本地孵化培育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</w:t>
            </w:r>
          </w:p>
          <w:p w14:paraId="47234167"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招商引资企业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国家及省市创新创业大赛胜出企业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投资机构推荐企业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</w:p>
        </w:tc>
      </w:tr>
      <w:tr w14:paraId="4BB2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 w14:paraId="600168F9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股本构成</w:t>
            </w:r>
          </w:p>
          <w:p w14:paraId="27BCE60D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(可增加行）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6A6BA8DC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股东名称</w:t>
            </w: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6DBA30CE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持股数量（万股）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6F009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持股比例（%） </w:t>
            </w:r>
          </w:p>
        </w:tc>
      </w:tr>
      <w:tr w14:paraId="17F6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5E7400B8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592DF0A9"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6B23456C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542FB313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53F5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6B95ED4C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437BB23F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16DBFE9E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67BDC220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0745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0D02F25C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6CD0E283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16926143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5EEC2784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3D10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7427ACFA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5F5A59F0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4D322F30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3C407228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0D64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4B0D2581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2F920001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39B16027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35DA23BE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2DFE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3E62A683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01105D29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6A0B4FC1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50208D7F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0D1C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2E67414A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2C625583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658EA4BE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4ADA1B81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</w:tbl>
    <w:p w14:paraId="66FEA445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015450D0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二、项目信息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7160"/>
      </w:tblGrid>
      <w:tr w14:paraId="43EC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14:paraId="6E1D03F5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项目名称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 w14:paraId="02089E47"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20B8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14:paraId="2FFE0AFD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所属领域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 w14:paraId="4BF79F4C"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新一代信息技术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、高端装备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、新能源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、新材料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、现代海洋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、医养健康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、高端化工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、现代高效农业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、节能环保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（请勾选一项）</w:t>
            </w:r>
          </w:p>
        </w:tc>
      </w:tr>
      <w:tr w14:paraId="13D1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14:paraId="787EFB8E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股权融资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规模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 w14:paraId="141BED44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项目总投资    万元 ；计划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股权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融资    万元 。</w:t>
            </w:r>
          </w:p>
        </w:tc>
      </w:tr>
      <w:tr w14:paraId="4FFC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 w14:paraId="4010425F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实施内容（不超过2000字）</w:t>
            </w:r>
          </w:p>
          <w:p w14:paraId="5126ECAE">
            <w:pPr>
              <w:spacing w:line="580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项目当前进展，成果转化和产业化目标，下一步研发内容，投资预算及资金筹措等内容。</w:t>
            </w:r>
          </w:p>
        </w:tc>
      </w:tr>
      <w:tr w14:paraId="632C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 w14:paraId="211EC0D5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目标产品（不超过1000字）</w:t>
            </w:r>
          </w:p>
          <w:p w14:paraId="17A8862D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产业化目标产品简介，主要用途，预期社会经济效益等。</w:t>
            </w:r>
          </w:p>
          <w:p w14:paraId="2A13D4F2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 w14:paraId="3BF0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 w14:paraId="1093756B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项目负责人及人才团队情况（不超过1000字）</w:t>
            </w:r>
          </w:p>
          <w:p w14:paraId="702E62BF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14:paraId="76CDD7B7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6C86ADDC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5C829709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三、创新能力</w:t>
      </w:r>
    </w:p>
    <w:tbl>
      <w:tblPr>
        <w:tblStyle w:val="4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5B9D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 w14:paraId="60DEE830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</w:t>
            </w:r>
          </w:p>
          <w:p w14:paraId="579D62E3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逐条列出近三年获得授权的发明专利、软件著作权、标准、新品种等指示产权情况。未授权或已无效知识产权不得填写。</w:t>
            </w:r>
          </w:p>
        </w:tc>
      </w:tr>
      <w:tr w14:paraId="7D06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 w14:paraId="742DF4BE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科技奖励</w:t>
            </w:r>
          </w:p>
          <w:p w14:paraId="72FCC80C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逐条列出近三年获得省级及以上科技奖励情况。</w:t>
            </w:r>
          </w:p>
        </w:tc>
      </w:tr>
      <w:tr w14:paraId="52EC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 w14:paraId="7ED7578D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科技计划承担情况</w:t>
            </w:r>
          </w:p>
          <w:p w14:paraId="0D7CF48E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逐条列出近三年承担的省级及以上科技计划承担情况。</w:t>
            </w:r>
          </w:p>
        </w:tc>
      </w:tr>
      <w:tr w14:paraId="21E9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 w14:paraId="1E2FC345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产学研合作情况</w:t>
            </w:r>
          </w:p>
          <w:p w14:paraId="5FA449E0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5885EA2A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项目基金或有限合伙企业申请方案</w:t>
      </w:r>
    </w:p>
    <w:tbl>
      <w:tblPr>
        <w:tblStyle w:val="4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3916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 w14:paraId="6ABE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企业拟出让股权比例   ，申请股权联动项目基金或有限合伙企业投资  万元。项目基金或有限合伙企业出资建议方案：  </w:t>
            </w:r>
          </w:p>
          <w:p w14:paraId="7960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本市市县财政出资不低于   万元，本市市县社会化募资不低于   万元；申请省级科技创新发展资金出资   万元，申请省级投资管理机构出资    万元，四方资金比例为：     。</w:t>
            </w:r>
          </w:p>
          <w:p w14:paraId="26B0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项目基金或有限合伙企业可根据项目进展分期分批出资。</w:t>
            </w:r>
          </w:p>
        </w:tc>
      </w:tr>
    </w:tbl>
    <w:p w14:paraId="25BE28D2">
      <w:pPr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28"/>
          <w:szCs w:val="28"/>
        </w:rPr>
        <w:t>、证明材料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附后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）</w:t>
      </w:r>
    </w:p>
    <w:p w14:paraId="4E4C8B6E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28"/>
          <w:szCs w:val="28"/>
        </w:rPr>
        <w:t>、审核意见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750"/>
      </w:tblGrid>
      <w:tr w14:paraId="4CCB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276D454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申报</w:t>
            </w:r>
          </w:p>
          <w:p w14:paraId="3E5F114A"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单位</w:t>
            </w:r>
          </w:p>
        </w:tc>
        <w:tc>
          <w:tcPr>
            <w:tcW w:w="8750" w:type="dxa"/>
            <w:tcBorders>
              <w:tl2br w:val="nil"/>
              <w:tr2bl w:val="nil"/>
            </w:tcBorders>
            <w:vAlign w:val="center"/>
          </w:tcPr>
          <w:p w14:paraId="4666E3C7"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</w:p>
          <w:p w14:paraId="614AE752"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本单位提交的项目申报内容及全部附件材料数据真实、资料完整可靠；对申报项目的知识产权拥有所有权或使用权，不存在知识产权权属纠纷；如因虚假陈述、知识产权的权属问题或其他第三方的约定导致的法律纠纷，本单位愿承担全部法律责任，接受管理机构暂停或终止项目申报或实施等处理决定。本单位同意管理机构委托专家进行评审、答辩和现场考察。</w:t>
            </w:r>
          </w:p>
          <w:p w14:paraId="06F3217D"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“绿色门槛”制度落实查询，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我单位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不存在“绿色门槛”制度不予支持的情况。</w:t>
            </w:r>
          </w:p>
          <w:p w14:paraId="311A67C7">
            <w:pPr>
              <w:adjustRightInd w:val="0"/>
              <w:snapToGrid w:val="0"/>
              <w:spacing w:line="580" w:lineRule="exact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</w:p>
          <w:p w14:paraId="34F0E06A"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7CE34942"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申报单位（盖章）                                              </w:t>
            </w:r>
          </w:p>
          <w:p w14:paraId="731036D5">
            <w:pPr>
              <w:adjustRightInd w:val="0"/>
              <w:snapToGrid w:val="0"/>
              <w:ind w:firstLine="40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法定代表人（签字）：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   月   日</w:t>
            </w:r>
          </w:p>
          <w:p w14:paraId="135255CC"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 w14:paraId="4494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244F5CAF"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设区市市科技局意见</w:t>
            </w:r>
          </w:p>
          <w:p w14:paraId="754A4F77"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750" w:type="dxa"/>
            <w:tcBorders>
              <w:tl2br w:val="nil"/>
              <w:tr2bl w:val="nil"/>
            </w:tcBorders>
          </w:tcPr>
          <w:p w14:paraId="4B2E62CC">
            <w:pP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项目审核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、推荐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意见:</w:t>
            </w:r>
          </w:p>
          <w:p w14:paraId="5B8A4E29"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1B230861">
            <w:pPr>
              <w:jc w:val="left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该项目已进行严格审查、充分论证，符合申报条件，项目基金或有限合伙企业申请方案本市出资和募资部分已充分沟通，同意申报。</w:t>
            </w:r>
          </w:p>
          <w:p w14:paraId="3D9FDBA5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70680882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21DFD01E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608CCB8D"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（盖章）</w:t>
            </w:r>
          </w:p>
          <w:p w14:paraId="56B392AA"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  <w:tr w14:paraId="1389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1475E41C"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设区市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人民政府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意见</w:t>
            </w:r>
          </w:p>
          <w:p w14:paraId="33AED44E"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750" w:type="dxa"/>
            <w:tcBorders>
              <w:tl2br w:val="nil"/>
              <w:tr2bl w:val="nil"/>
            </w:tcBorders>
          </w:tcPr>
          <w:p w14:paraId="668B691F"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59422E81">
            <w:pP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项目推荐、股权联动基金或有限合伙企业本市出资方案意见：</w:t>
            </w:r>
          </w:p>
          <w:p w14:paraId="4263CACE"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5132B9A9">
            <w:pP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该项目已进行严格审查、充分论证，符合申报条件，本市能够按照项目基金或有限合伙企业申请方案进行出资和募资，同意申报。</w:t>
            </w:r>
          </w:p>
          <w:p w14:paraId="3B330AAC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33F4E327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2F7C65ED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058DA2A6"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（盖章）</w:t>
            </w:r>
          </w:p>
          <w:p w14:paraId="194A697D">
            <w:pPr>
              <w:ind w:firstLine="480" w:firstLineChars="20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</w:tbl>
    <w:p w14:paraId="5CC326DC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11"/>
          <w:szCs w:val="11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0ABE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FB2D7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FB2D7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ZjNkYWVlMTkzOTg0ZDg3MDZhNzMzNWUwNzJkNDgifQ=="/>
    <w:docVar w:name="KSO_WPS_MARK_KEY" w:val="34a863da-c4a8-46b9-a87d-37e9e53fa6c1"/>
  </w:docVars>
  <w:rsids>
    <w:rsidRoot w:val="00E4181C"/>
    <w:rsid w:val="00110815"/>
    <w:rsid w:val="001279B8"/>
    <w:rsid w:val="001B2A5E"/>
    <w:rsid w:val="00225BEA"/>
    <w:rsid w:val="00247027"/>
    <w:rsid w:val="002D55E5"/>
    <w:rsid w:val="002F7D47"/>
    <w:rsid w:val="00364236"/>
    <w:rsid w:val="0039017E"/>
    <w:rsid w:val="005459E7"/>
    <w:rsid w:val="005874AF"/>
    <w:rsid w:val="00661798"/>
    <w:rsid w:val="007374A5"/>
    <w:rsid w:val="00740852"/>
    <w:rsid w:val="00762F93"/>
    <w:rsid w:val="00820540"/>
    <w:rsid w:val="00853073"/>
    <w:rsid w:val="009142C3"/>
    <w:rsid w:val="009E03FB"/>
    <w:rsid w:val="00A60FE6"/>
    <w:rsid w:val="00AB4B19"/>
    <w:rsid w:val="00BB5ED5"/>
    <w:rsid w:val="00BD28B6"/>
    <w:rsid w:val="00BF7BE3"/>
    <w:rsid w:val="00C17FDB"/>
    <w:rsid w:val="00D03F50"/>
    <w:rsid w:val="00D81059"/>
    <w:rsid w:val="00E4181C"/>
    <w:rsid w:val="00F81885"/>
    <w:rsid w:val="02326E14"/>
    <w:rsid w:val="04597D6D"/>
    <w:rsid w:val="048D643D"/>
    <w:rsid w:val="055C30DB"/>
    <w:rsid w:val="06CB4621"/>
    <w:rsid w:val="070D0B30"/>
    <w:rsid w:val="085608FD"/>
    <w:rsid w:val="0ABA7CC7"/>
    <w:rsid w:val="0B8B471A"/>
    <w:rsid w:val="0EF5379F"/>
    <w:rsid w:val="0F2D38D3"/>
    <w:rsid w:val="11FA6155"/>
    <w:rsid w:val="123A34B2"/>
    <w:rsid w:val="15BB0C9A"/>
    <w:rsid w:val="17262296"/>
    <w:rsid w:val="18650326"/>
    <w:rsid w:val="18DF60A5"/>
    <w:rsid w:val="194B3D10"/>
    <w:rsid w:val="1968700C"/>
    <w:rsid w:val="1C4779E9"/>
    <w:rsid w:val="1D9B73E1"/>
    <w:rsid w:val="1E252E3F"/>
    <w:rsid w:val="1FD91AA0"/>
    <w:rsid w:val="23C831CC"/>
    <w:rsid w:val="247A6E43"/>
    <w:rsid w:val="2485631A"/>
    <w:rsid w:val="25D01626"/>
    <w:rsid w:val="27E27806"/>
    <w:rsid w:val="29115CCD"/>
    <w:rsid w:val="2D7E7967"/>
    <w:rsid w:val="307902EB"/>
    <w:rsid w:val="30C220DC"/>
    <w:rsid w:val="30D876B3"/>
    <w:rsid w:val="33F61305"/>
    <w:rsid w:val="360016DD"/>
    <w:rsid w:val="382F6E12"/>
    <w:rsid w:val="41452AE6"/>
    <w:rsid w:val="4646797C"/>
    <w:rsid w:val="49321003"/>
    <w:rsid w:val="49C30EE3"/>
    <w:rsid w:val="4B1D6435"/>
    <w:rsid w:val="4B4557E7"/>
    <w:rsid w:val="4C49128D"/>
    <w:rsid w:val="4E164BA1"/>
    <w:rsid w:val="4E6879C7"/>
    <w:rsid w:val="4EE71991"/>
    <w:rsid w:val="51CD1DAC"/>
    <w:rsid w:val="55191910"/>
    <w:rsid w:val="58C148A4"/>
    <w:rsid w:val="59503A03"/>
    <w:rsid w:val="616F5D86"/>
    <w:rsid w:val="64EF09EB"/>
    <w:rsid w:val="679E0F01"/>
    <w:rsid w:val="68743254"/>
    <w:rsid w:val="6DA806ED"/>
    <w:rsid w:val="6E493B50"/>
    <w:rsid w:val="6F643B50"/>
    <w:rsid w:val="735E1215"/>
    <w:rsid w:val="738B5D82"/>
    <w:rsid w:val="73D131DE"/>
    <w:rsid w:val="744B45C1"/>
    <w:rsid w:val="747B345E"/>
    <w:rsid w:val="74C140FF"/>
    <w:rsid w:val="79EF204F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1109</Words>
  <Characters>1122</Characters>
  <Lines>9</Lines>
  <Paragraphs>2</Paragraphs>
  <TotalTime>6</TotalTime>
  <ScaleCrop>false</ScaleCrop>
  <LinksUpToDate>false</LinksUpToDate>
  <CharactersWithSpaces>1433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2021-02-05T06:11:00Z</dcterms:created>
  <dc:creator>Administrator</dc:creator>
  <cp:lastModifiedBy>wps用户</cp:lastModifiedBy>
  <cp:lastPrinted>2024-08-15T01:45:00Z</cp:lastPrinted>
  <dcterms:modified xsi:type="dcterms:W3CDTF">2024-11-05T08:04:25Z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CB5A112950D64EC5963C6EB3B8904B07</vt:lpwstr>
  </property>
</Properties>
</file>